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E045BC" w14:textId="77777777" w:rsidR="00A7464F" w:rsidRDefault="00A7464F" w:rsidP="00A7464F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  <w:r w:rsidRPr="007D42F3">
        <w:rPr>
          <w:rFonts w:eastAsia="Times New Roman" w:cs="Arial"/>
          <w:b/>
          <w:sz w:val="28"/>
          <w:szCs w:val="28"/>
        </w:rPr>
        <w:t>Contact details</w:t>
      </w:r>
    </w:p>
    <w:p w14:paraId="37E02526" w14:textId="77777777" w:rsidR="00A7464F" w:rsidRPr="007D42F3" w:rsidRDefault="00A7464F" w:rsidP="00A7464F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</w:p>
    <w:p w14:paraId="2CFDF35B" w14:textId="6AD3EE77" w:rsidR="00503775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  <w:r w:rsidRPr="00503775">
        <w:rPr>
          <w:rFonts w:eastAsia="Times New Roman" w:cs="Arial"/>
          <w:sz w:val="16"/>
          <w:szCs w:val="16"/>
        </w:rPr>
        <w:t>Name of smaller authority:</w:t>
      </w:r>
      <w:r w:rsidR="00CE6D74">
        <w:rPr>
          <w:rFonts w:eastAsia="Times New Roman" w:cs="Arial"/>
          <w:sz w:val="16"/>
          <w:szCs w:val="16"/>
        </w:rPr>
        <w:t xml:space="preserve"> </w:t>
      </w:r>
      <w:r w:rsidR="00CE6D74">
        <w:rPr>
          <w:rFonts w:eastAsia="Times New Roman" w:cs="Arial"/>
          <w:sz w:val="16"/>
          <w:szCs w:val="16"/>
        </w:rPr>
        <w:tab/>
      </w:r>
      <w:r w:rsidR="00CE6D74">
        <w:rPr>
          <w:rFonts w:eastAsia="Times New Roman" w:cs="Arial"/>
          <w:sz w:val="16"/>
          <w:szCs w:val="16"/>
        </w:rPr>
        <w:tab/>
      </w:r>
      <w:r w:rsidR="00CE6D74">
        <w:rPr>
          <w:rFonts w:eastAsia="Times New Roman" w:cs="Arial"/>
          <w:sz w:val="16"/>
          <w:szCs w:val="16"/>
        </w:rPr>
        <w:tab/>
      </w:r>
      <w:r w:rsidR="00CE6D74">
        <w:rPr>
          <w:rFonts w:eastAsia="Times New Roman" w:cs="Arial"/>
          <w:sz w:val="16"/>
          <w:szCs w:val="16"/>
        </w:rPr>
        <w:tab/>
      </w:r>
      <w:r w:rsidR="00CE6D74" w:rsidRPr="00CE6D74">
        <w:rPr>
          <w:rFonts w:eastAsia="Times New Roman" w:cs="Arial"/>
          <w:color w:val="0070C0"/>
          <w:sz w:val="20"/>
          <w:szCs w:val="20"/>
        </w:rPr>
        <w:t>Strensall with Towthorpe Parish Council</w:t>
      </w:r>
    </w:p>
    <w:p w14:paraId="256DA7A7" w14:textId="77777777" w:rsidR="00A7464F" w:rsidRDefault="00A7464F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</w:p>
    <w:p w14:paraId="7AC570FB" w14:textId="4AC46280" w:rsidR="00A7464F" w:rsidRPr="00CE6D74" w:rsidRDefault="00A7464F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color w:val="0070C0"/>
          <w:sz w:val="20"/>
          <w:szCs w:val="20"/>
        </w:rPr>
      </w:pPr>
      <w:r>
        <w:rPr>
          <w:rFonts w:eastAsia="Times New Roman" w:cs="Arial"/>
          <w:sz w:val="16"/>
          <w:szCs w:val="16"/>
        </w:rPr>
        <w:t>County Area (local councils and parish meetings only)</w:t>
      </w:r>
      <w:r w:rsidRPr="00503775">
        <w:rPr>
          <w:rFonts w:eastAsia="Times New Roman" w:cs="Arial"/>
          <w:sz w:val="16"/>
          <w:szCs w:val="16"/>
        </w:rPr>
        <w:t>:</w:t>
      </w:r>
      <w:r w:rsidR="00CE6D74">
        <w:rPr>
          <w:rFonts w:eastAsia="Times New Roman" w:cs="Arial"/>
          <w:sz w:val="16"/>
          <w:szCs w:val="16"/>
        </w:rPr>
        <w:tab/>
      </w:r>
      <w:r w:rsidR="00CE6D74" w:rsidRPr="00CE6D74">
        <w:rPr>
          <w:rFonts w:eastAsia="Times New Roman" w:cs="Arial"/>
          <w:color w:val="0070C0"/>
          <w:sz w:val="20"/>
          <w:szCs w:val="20"/>
        </w:rPr>
        <w:t>City of York Council</w:t>
      </w:r>
    </w:p>
    <w:p w14:paraId="038C39AF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8"/>
          <w:szCs w:val="28"/>
        </w:rPr>
      </w:pPr>
    </w:p>
    <w:p w14:paraId="358DA2A6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</w:p>
    <w:p w14:paraId="15A59D5D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</w:p>
    <w:p w14:paraId="0D92B136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  <w:r w:rsidRPr="007D42F3">
        <w:rPr>
          <w:rFonts w:eastAsia="Times New Roman" w:cs="Arial"/>
          <w:b/>
          <w:sz w:val="20"/>
          <w:szCs w:val="20"/>
        </w:rPr>
        <w:t xml:space="preserve">Please complete this form and send it back to us with the </w:t>
      </w:r>
      <w:r w:rsidR="00AB2889">
        <w:rPr>
          <w:rFonts w:eastAsia="Times New Roman" w:cs="Arial"/>
          <w:b/>
          <w:sz w:val="20"/>
          <w:szCs w:val="20"/>
        </w:rPr>
        <w:t>AGAR or exemption certificate</w:t>
      </w:r>
    </w:p>
    <w:p w14:paraId="4FA50F7A" w14:textId="77777777" w:rsidR="00503775" w:rsidRPr="007D42F3" w:rsidRDefault="00503775" w:rsidP="00503775">
      <w:pPr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9"/>
        <w:gridCol w:w="3749"/>
        <w:gridCol w:w="3568"/>
      </w:tblGrid>
      <w:tr w:rsidR="00CE6D74" w:rsidRPr="007D42F3" w14:paraId="678DE2DB" w14:textId="77777777" w:rsidTr="00743C17">
        <w:tc>
          <w:tcPr>
            <w:tcW w:w="2016" w:type="dxa"/>
          </w:tcPr>
          <w:p w14:paraId="0A4F9144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996" w:type="dxa"/>
          </w:tcPr>
          <w:p w14:paraId="29849E4B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Clerk</w:t>
            </w:r>
            <w:r w:rsidR="00AB2889">
              <w:rPr>
                <w:rFonts w:eastAsia="Times New Roman" w:cs="Arial"/>
                <w:b/>
                <w:sz w:val="20"/>
                <w:szCs w:val="20"/>
              </w:rPr>
              <w:t>/RFO (Main contact)</w:t>
            </w:r>
          </w:p>
        </w:tc>
        <w:tc>
          <w:tcPr>
            <w:tcW w:w="3996" w:type="dxa"/>
          </w:tcPr>
          <w:p w14:paraId="5FB96CC0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Chair</w:t>
            </w:r>
          </w:p>
        </w:tc>
      </w:tr>
      <w:tr w:rsidR="00CE6D74" w:rsidRPr="007D42F3" w14:paraId="6F575D97" w14:textId="77777777" w:rsidTr="00743C17">
        <w:tc>
          <w:tcPr>
            <w:tcW w:w="2016" w:type="dxa"/>
          </w:tcPr>
          <w:p w14:paraId="4944D4FC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Name</w:t>
            </w:r>
          </w:p>
          <w:p w14:paraId="70AB90D3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996" w:type="dxa"/>
          </w:tcPr>
          <w:p w14:paraId="00DFE139" w14:textId="7E26FEB2" w:rsidR="00503775" w:rsidRPr="00CE6D74" w:rsidRDefault="00CE6D74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r>
              <w:rPr>
                <w:rFonts w:eastAsia="Times New Roman" w:cs="Arial"/>
                <w:bCs/>
                <w:color w:val="0070C0"/>
                <w:sz w:val="20"/>
                <w:szCs w:val="20"/>
              </w:rPr>
              <w:t>Fiona Hill</w:t>
            </w:r>
          </w:p>
        </w:tc>
        <w:tc>
          <w:tcPr>
            <w:tcW w:w="3996" w:type="dxa"/>
          </w:tcPr>
          <w:p w14:paraId="1922EA9C" w14:textId="77777777" w:rsidR="009F7BF3" w:rsidRPr="009F7BF3" w:rsidRDefault="009F7BF3" w:rsidP="009F7BF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r w:rsidRPr="009F7BF3">
              <w:rPr>
                <w:rFonts w:eastAsia="Times New Roman" w:cs="Arial"/>
                <w:bCs/>
                <w:color w:val="0070C0"/>
                <w:sz w:val="20"/>
                <w:szCs w:val="20"/>
              </w:rPr>
              <w:t>Tony Fisher</w:t>
            </w:r>
          </w:p>
          <w:p w14:paraId="27CFF0D8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  <w:tr w:rsidR="00CE6D74" w:rsidRPr="007D42F3" w14:paraId="10FED4C6" w14:textId="77777777" w:rsidTr="00743C17">
        <w:tc>
          <w:tcPr>
            <w:tcW w:w="2016" w:type="dxa"/>
          </w:tcPr>
          <w:p w14:paraId="05AE6E5F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Address</w:t>
            </w:r>
          </w:p>
          <w:p w14:paraId="0FCCDBCD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4118FE2C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76DBA863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63D7C5F7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67D27310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0F9520F4" w14:textId="77777777" w:rsidR="00503775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671DF8F2" w14:textId="77777777" w:rsidR="00503775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03E4409F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  <w:p w14:paraId="668FCC08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996" w:type="dxa"/>
          </w:tcPr>
          <w:p w14:paraId="6B92A87B" w14:textId="77777777" w:rsidR="00CE6D74" w:rsidRDefault="00CE6D74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r w:rsidRPr="00CE6D74">
              <w:rPr>
                <w:rFonts w:eastAsia="Times New Roman" w:cs="Arial"/>
                <w:bCs/>
                <w:color w:val="0070C0"/>
                <w:sz w:val="20"/>
                <w:szCs w:val="20"/>
              </w:rPr>
              <w:t>Strensall Village Hall</w:t>
            </w:r>
          </w:p>
          <w:p w14:paraId="4AD5D9DC" w14:textId="77777777" w:rsidR="00CE6D74" w:rsidRDefault="00CE6D74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r w:rsidRPr="00CE6D74">
              <w:rPr>
                <w:rFonts w:eastAsia="Times New Roman" w:cs="Arial"/>
                <w:bCs/>
                <w:color w:val="0070C0"/>
                <w:sz w:val="20"/>
                <w:szCs w:val="20"/>
              </w:rPr>
              <w:t>Northfields</w:t>
            </w:r>
          </w:p>
          <w:p w14:paraId="2569508B" w14:textId="77777777" w:rsidR="00CE6D74" w:rsidRDefault="00CE6D74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r w:rsidRPr="00CE6D74">
              <w:rPr>
                <w:rFonts w:eastAsia="Times New Roman" w:cs="Arial"/>
                <w:bCs/>
                <w:color w:val="0070C0"/>
                <w:sz w:val="20"/>
                <w:szCs w:val="20"/>
              </w:rPr>
              <w:t>Strensall</w:t>
            </w:r>
          </w:p>
          <w:p w14:paraId="78F571AB" w14:textId="77777777" w:rsidR="00CE6D74" w:rsidRDefault="00CE6D74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r>
              <w:rPr>
                <w:rFonts w:eastAsia="Times New Roman" w:cs="Arial"/>
                <w:bCs/>
                <w:color w:val="0070C0"/>
                <w:sz w:val="20"/>
                <w:szCs w:val="20"/>
              </w:rPr>
              <w:t>York</w:t>
            </w:r>
          </w:p>
          <w:p w14:paraId="3593388E" w14:textId="7B1696EB" w:rsidR="00503775" w:rsidRPr="007D42F3" w:rsidRDefault="00CE6D74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CE6D74">
              <w:rPr>
                <w:rFonts w:eastAsia="Times New Roman" w:cs="Arial"/>
                <w:bCs/>
                <w:color w:val="0070C0"/>
                <w:sz w:val="20"/>
                <w:szCs w:val="20"/>
              </w:rPr>
              <w:t>YO32 5XW</w:t>
            </w:r>
          </w:p>
        </w:tc>
        <w:tc>
          <w:tcPr>
            <w:tcW w:w="3996" w:type="dxa"/>
          </w:tcPr>
          <w:p w14:paraId="646A67EA" w14:textId="77777777" w:rsidR="00FE24FE" w:rsidRPr="009F7BF3" w:rsidRDefault="00FE24FE" w:rsidP="009F7BF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r w:rsidRPr="009F7BF3">
              <w:rPr>
                <w:rFonts w:eastAsia="Times New Roman" w:cs="Arial"/>
                <w:bCs/>
                <w:color w:val="0070C0"/>
                <w:sz w:val="20"/>
                <w:szCs w:val="20"/>
              </w:rPr>
              <w:t xml:space="preserve">30 West End </w:t>
            </w:r>
          </w:p>
          <w:p w14:paraId="61216D5F" w14:textId="77777777" w:rsidR="00FE24FE" w:rsidRPr="009F7BF3" w:rsidRDefault="00FE24FE" w:rsidP="009F7BF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r w:rsidRPr="009F7BF3">
              <w:rPr>
                <w:rFonts w:eastAsia="Times New Roman" w:cs="Arial"/>
                <w:bCs/>
                <w:color w:val="0070C0"/>
                <w:sz w:val="20"/>
                <w:szCs w:val="20"/>
              </w:rPr>
              <w:t>Strensall</w:t>
            </w:r>
          </w:p>
          <w:p w14:paraId="5A6DCEE5" w14:textId="77777777" w:rsidR="00FE24FE" w:rsidRPr="009F7BF3" w:rsidRDefault="00FE24FE" w:rsidP="009F7BF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r w:rsidRPr="009F7BF3">
              <w:rPr>
                <w:rFonts w:eastAsia="Times New Roman" w:cs="Arial"/>
                <w:bCs/>
                <w:color w:val="0070C0"/>
                <w:sz w:val="20"/>
                <w:szCs w:val="20"/>
              </w:rPr>
              <w:t>York</w:t>
            </w:r>
          </w:p>
          <w:p w14:paraId="41A70AEC" w14:textId="77777777" w:rsidR="00FE24FE" w:rsidRPr="009F7BF3" w:rsidRDefault="00FE24FE" w:rsidP="009F7BF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r w:rsidRPr="009F7BF3">
              <w:rPr>
                <w:rFonts w:eastAsia="Times New Roman" w:cs="Arial"/>
                <w:bCs/>
                <w:color w:val="0070C0"/>
                <w:sz w:val="20"/>
                <w:szCs w:val="20"/>
              </w:rPr>
              <w:t>YO325UH</w:t>
            </w:r>
          </w:p>
          <w:p w14:paraId="6BED7DC5" w14:textId="77777777" w:rsidR="00503775" w:rsidRPr="007D42F3" w:rsidRDefault="00503775" w:rsidP="009F7BF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  <w:tr w:rsidR="00CE6D74" w:rsidRPr="007D42F3" w14:paraId="49A2937D" w14:textId="77777777" w:rsidTr="00743C17">
        <w:tc>
          <w:tcPr>
            <w:tcW w:w="2016" w:type="dxa"/>
          </w:tcPr>
          <w:p w14:paraId="1B355A1E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Daytime telephone number</w:t>
            </w:r>
          </w:p>
        </w:tc>
        <w:tc>
          <w:tcPr>
            <w:tcW w:w="3996" w:type="dxa"/>
          </w:tcPr>
          <w:p w14:paraId="68CEEE7D" w14:textId="2F7302BA" w:rsidR="00503775" w:rsidRPr="007D42F3" w:rsidRDefault="00CE6D74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CE6D74">
              <w:rPr>
                <w:rFonts w:eastAsia="Times New Roman" w:cs="Arial"/>
                <w:bCs/>
                <w:color w:val="0070C0"/>
                <w:sz w:val="20"/>
                <w:szCs w:val="20"/>
              </w:rPr>
              <w:t>01904 491569</w:t>
            </w:r>
          </w:p>
        </w:tc>
        <w:tc>
          <w:tcPr>
            <w:tcW w:w="3996" w:type="dxa"/>
          </w:tcPr>
          <w:p w14:paraId="65A01716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  <w:tr w:rsidR="00CE6D74" w:rsidRPr="007D42F3" w14:paraId="0F6C6A38" w14:textId="77777777" w:rsidTr="00743C17">
        <w:tc>
          <w:tcPr>
            <w:tcW w:w="2016" w:type="dxa"/>
          </w:tcPr>
          <w:p w14:paraId="7D00FCD8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Mobile telephone number</w:t>
            </w:r>
          </w:p>
        </w:tc>
        <w:tc>
          <w:tcPr>
            <w:tcW w:w="3996" w:type="dxa"/>
          </w:tcPr>
          <w:p w14:paraId="29F0F3E4" w14:textId="6A3C628C" w:rsidR="00503775" w:rsidRPr="007D42F3" w:rsidRDefault="00CE6D74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CE6D74">
              <w:rPr>
                <w:rFonts w:eastAsia="Times New Roman" w:cs="Arial"/>
                <w:bCs/>
                <w:color w:val="0070C0"/>
                <w:sz w:val="20"/>
                <w:szCs w:val="20"/>
              </w:rPr>
              <w:t>-</w:t>
            </w:r>
          </w:p>
        </w:tc>
        <w:tc>
          <w:tcPr>
            <w:tcW w:w="3996" w:type="dxa"/>
          </w:tcPr>
          <w:p w14:paraId="6C349742" w14:textId="77777777" w:rsidR="009F7BF3" w:rsidRPr="009F7BF3" w:rsidRDefault="009F7BF3" w:rsidP="009F7BF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r w:rsidRPr="009F7BF3">
              <w:rPr>
                <w:rFonts w:eastAsia="Times New Roman" w:cs="Arial"/>
                <w:bCs/>
                <w:color w:val="0070C0"/>
                <w:sz w:val="20"/>
                <w:szCs w:val="20"/>
              </w:rPr>
              <w:t>07730885194</w:t>
            </w:r>
          </w:p>
          <w:p w14:paraId="1BC92A67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  <w:tr w:rsidR="00CE6D74" w:rsidRPr="007D42F3" w14:paraId="0BD0175F" w14:textId="77777777" w:rsidTr="00743C17">
        <w:tc>
          <w:tcPr>
            <w:tcW w:w="2016" w:type="dxa"/>
          </w:tcPr>
          <w:p w14:paraId="4D338DAE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sz w:val="20"/>
                <w:szCs w:val="20"/>
              </w:rPr>
              <w:t>Email address</w:t>
            </w:r>
          </w:p>
          <w:p w14:paraId="4DCF33E9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996" w:type="dxa"/>
          </w:tcPr>
          <w:p w14:paraId="21075A79" w14:textId="63C05950" w:rsidR="00503775" w:rsidRPr="007D42F3" w:rsidRDefault="00CE6D74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  <w:r w:rsidRPr="00CE6D74">
              <w:rPr>
                <w:rFonts w:eastAsia="Times New Roman" w:cs="Arial"/>
                <w:bCs/>
                <w:color w:val="0070C0"/>
                <w:sz w:val="20"/>
                <w:szCs w:val="20"/>
              </w:rPr>
              <w:t>strensall</w:t>
            </w:r>
            <w:r>
              <w:rPr>
                <w:rFonts w:eastAsia="Times New Roman" w:cs="Arial"/>
                <w:bCs/>
                <w:color w:val="0070C0"/>
                <w:sz w:val="20"/>
                <w:szCs w:val="20"/>
              </w:rPr>
              <w:t>towthorpepc@outlook.com</w:t>
            </w:r>
          </w:p>
        </w:tc>
        <w:tc>
          <w:tcPr>
            <w:tcW w:w="3996" w:type="dxa"/>
          </w:tcPr>
          <w:p w14:paraId="4727FA4E" w14:textId="77777777" w:rsidR="009F7BF3" w:rsidRPr="009F7BF3" w:rsidRDefault="00200EE4" w:rsidP="009F7BF3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Cs/>
                <w:color w:val="0070C0"/>
                <w:sz w:val="20"/>
                <w:szCs w:val="20"/>
              </w:rPr>
            </w:pPr>
            <w:hyperlink r:id="rId4" w:history="1">
              <w:r w:rsidR="009F7BF3" w:rsidRPr="009F7BF3">
                <w:rPr>
                  <w:rFonts w:eastAsia="Times New Roman" w:cs="Arial"/>
                  <w:bCs/>
                  <w:color w:val="0070C0"/>
                  <w:sz w:val="20"/>
                  <w:szCs w:val="20"/>
                </w:rPr>
                <w:t>tonythekingfisher@gmail.com</w:t>
              </w:r>
            </w:hyperlink>
          </w:p>
          <w:p w14:paraId="32268BDB" w14:textId="77777777" w:rsidR="00503775" w:rsidRPr="007D42F3" w:rsidRDefault="00503775" w:rsidP="00743C17">
            <w:pPr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</w:tr>
    </w:tbl>
    <w:p w14:paraId="491D3D93" w14:textId="77777777" w:rsidR="00500F4D" w:rsidRDefault="00500F4D"/>
    <w:sectPr w:rsidR="00500F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775"/>
    <w:rsid w:val="00200EE4"/>
    <w:rsid w:val="00500F4D"/>
    <w:rsid w:val="00503775"/>
    <w:rsid w:val="0056552A"/>
    <w:rsid w:val="00755F22"/>
    <w:rsid w:val="00854F82"/>
    <w:rsid w:val="009D3F76"/>
    <w:rsid w:val="009F7BF3"/>
    <w:rsid w:val="00A7464F"/>
    <w:rsid w:val="00AB2889"/>
    <w:rsid w:val="00CE6D74"/>
    <w:rsid w:val="00FE2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04641"/>
  <w15:chartTrackingRefBased/>
  <w15:docId w15:val="{8AA0617A-C3ED-4A2B-9610-56256AAD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775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E24F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E24FE"/>
    <w:pPr>
      <w:spacing w:before="100" w:beforeAutospacing="1" w:after="100" w:afterAutospacing="1" w:line="240" w:lineRule="auto"/>
      <w:jc w:val="left"/>
    </w:pPr>
    <w:rPr>
      <w:rFonts w:ascii="Aptos" w:hAnsi="Aptos" w:cs="Aptos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42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nythekingfish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Parish Clerk</cp:lastModifiedBy>
  <cp:revision>2</cp:revision>
  <dcterms:created xsi:type="dcterms:W3CDTF">2024-06-24T09:17:00Z</dcterms:created>
  <dcterms:modified xsi:type="dcterms:W3CDTF">2024-06-24T09:17:00Z</dcterms:modified>
</cp:coreProperties>
</file>